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C61B0" w14:textId="4828322A" w:rsidR="003A31CE" w:rsidRDefault="00F34367"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A533432" wp14:editId="70617023">
                <wp:simplePos x="0" y="0"/>
                <wp:positionH relativeFrom="column">
                  <wp:posOffset>467360</wp:posOffset>
                </wp:positionH>
                <wp:positionV relativeFrom="paragraph">
                  <wp:posOffset>0</wp:posOffset>
                </wp:positionV>
                <wp:extent cx="2433320" cy="6781800"/>
                <wp:effectExtent l="0" t="0" r="24130" b="19050"/>
                <wp:wrapSquare wrapText="bothSides"/>
                <wp:docPr id="6" name="תיבת טקסט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33320" cy="678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0174C6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</w:rPr>
                            </w:pPr>
                          </w:p>
                          <w:p w14:paraId="31E9AF17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תגידי- היית רוצה להתחיל את חייך מחדש? כמה תהיות, כמה מחשבות רעות, ספקות ומבוכות יש מאחורייך,</w:t>
                            </w:r>
                          </w:p>
                          <w:p w14:paraId="6CEED334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</w:p>
                          <w:p w14:paraId="21296788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כמה רגשות של מרירות, כישלון, חוסר הצלחה או כעס מתלווים אליך?</w:t>
                            </w:r>
                          </w:p>
                          <w:p w14:paraId="4C7586C6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לא שאת רעה. אבל לא קורה לך שלפעמים היית רוצה להיות טובה יותר? זכה וטהורה כמו תינוקת קטנטנה שרק נולדה?</w:t>
                            </w:r>
                          </w:p>
                          <w:p w14:paraId="53C046E0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ידעת שאפשר להשתחרר מהעבר, ולהתחיל התחלה חדשה לגמרי?</w:t>
                            </w:r>
                          </w:p>
                          <w:p w14:paraId="126BDD43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מה שהיה – היה, העיקר להתחיל מהתחלה עם כוחות חדשים, מרץ ושאיפות.</w:t>
                            </w:r>
                          </w:p>
                          <w:p w14:paraId="4F141DAB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היית מאמינה שתוכלי לעשות זאת? היית רוצה להאמין??</w:t>
                            </w:r>
                          </w:p>
                          <w:p w14:paraId="51C30A27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יש יום שבו הקב"ה בעצמו מזמין אותך להתחדש של חשבונו!!</w:t>
                            </w:r>
                          </w:p>
                          <w:p w14:paraId="42695CA0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סוגרים את שערי העבר, פותחים שער חדש, מקבלים כוחות חדשים – ומתחדשים! תתחדשי!!!</w:t>
                            </w:r>
                          </w:p>
                          <w:p w14:paraId="5F133386" w14:textId="77777777" w:rsidR="00F34367" w:rsidRDefault="00F34367" w:rsidP="00F34367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כתיבה טובה! שנה טובה!</w:t>
                            </w: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CB1B1CB" wp14:editId="17FE761D">
                                  <wp:extent cx="1841500" cy="355600"/>
                                  <wp:effectExtent l="0" t="0" r="6350" b="0"/>
                                  <wp:docPr id="7" name="תמונה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תמונה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2990" b="3144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41500" cy="355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EAC8DDE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Guttman Yad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אהשתיהיה</w:t>
                            </w:r>
                            <w:proofErr w:type="spellEnd"/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 xml:space="preserve"> שלנו </w:t>
                            </w:r>
                            <w:proofErr w:type="spellStart"/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שנרפתתת</w:t>
                            </w:r>
                            <w:proofErr w:type="spellEnd"/>
                          </w:p>
                          <w:p w14:paraId="3CCB76F5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אהובה שלנו</w:t>
                            </w:r>
                            <w:r>
                              <w:rPr>
                                <mc:AlternateContent>
                                  <mc:Choice Requires="w16se">
                                    <w:rFonts w:ascii="Lucida Sans Unicode" w:hAnsi="Lucida Sans Unicode" w:cs="Guttman Yad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  <w:p w14:paraId="649F71D7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שנה של צמיחה ושמחה שנה של גאולה והתחדשות</w:t>
                            </w:r>
                          </w:p>
                          <w:p w14:paraId="53DF20F7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 xml:space="preserve">באו תפתחו דף חדש שיתמלא באור ושמחה דף של מצווה והכלה דף שבזכותו </w:t>
                            </w:r>
                            <w:proofErr w:type="spellStart"/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יתגשו</w:t>
                            </w:r>
                            <w:proofErr w:type="spellEnd"/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 xml:space="preserve"> כל </w:t>
                            </w:r>
                          </w:p>
                          <w:p w14:paraId="32009818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משאלות ליבנו לטובה</w:t>
                            </w:r>
                          </w:p>
                          <w:p w14:paraId="5BD7ADEE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אוהבות עד השמיים ובחזרה</w:t>
                            </w:r>
                          </w:p>
                          <w:p w14:paraId="7C385BCC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מוריה והדסה</w:t>
                            </w:r>
                          </w:p>
                          <w:p w14:paraId="1926A73C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533432" id="_x0000_t202" coordsize="21600,21600" o:spt="202" path="m,l,21600r21600,l21600,xe">
                <v:stroke joinstyle="miter"/>
                <v:path gradientshapeok="t" o:connecttype="rect"/>
              </v:shapetype>
              <v:shape id="תיבת טקסט 6" o:spid="_x0000_s1026" type="#_x0000_t202" style="position:absolute;left:0;text-align:left;margin-left:36.8pt;margin-top:0;width:191.6pt;height:534pt;flip:x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">
                <v:textbox>
                  <w:txbxContent>
                    <w:p w14:paraId="6B0174C6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</w:rPr>
                      </w:pPr>
                    </w:p>
                    <w:p w14:paraId="31E9AF17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  <w:t>תגידי- היית רוצה להתחיל את חייך מחדש? כמה תהיות, כמה מחשבות רעות, ספקות ומבוכות יש מאחורייך,</w:t>
                      </w:r>
                    </w:p>
                    <w:p w14:paraId="6CEED334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</w:p>
                    <w:p w14:paraId="21296788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  <w:t>כמה רגשות של מרירות, כישלון, חוסר הצלחה או כעס מתלווים אליך?</w:t>
                      </w:r>
                    </w:p>
                    <w:p w14:paraId="4C7586C6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  <w:t>לא שאת רעה. אבל לא קורה לך שלפעמים היית רוצה להיות טובה יותר? זכה וטהורה כמו תינוקת קטנטנה שרק נולדה?</w:t>
                      </w:r>
                    </w:p>
                    <w:p w14:paraId="53C046E0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  <w:t>ידעת שאפשר להשתחרר מהעבר, ולהתחיל התחלה חדשה לגמרי?</w:t>
                      </w:r>
                    </w:p>
                    <w:p w14:paraId="126BDD43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  <w:t>מה שהיה – היה, העיקר להתחיל מהתחלה עם כוחות חדשים, מרץ ושאיפות.</w:t>
                      </w:r>
                    </w:p>
                    <w:p w14:paraId="4F141DAB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  <w:t>היית מאמינה שתוכלי לעשות זאת? היית רוצה להאמין??</w:t>
                      </w:r>
                    </w:p>
                    <w:p w14:paraId="51C30A27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  <w:t>יש יום שבו הקב"ה בעצמו מזמין אותך להתחדש של חשבונו!!</w:t>
                      </w:r>
                    </w:p>
                    <w:p w14:paraId="42695CA0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  <w:t>סוגרים את שערי העבר, פותחים שער חדש, מקבלים כוחות חדשים – ומתחדשים! תתחדשי!!!</w:t>
                      </w:r>
                    </w:p>
                    <w:p w14:paraId="5F133386" w14:textId="77777777" w:rsidR="00F34367" w:rsidRDefault="00F34367" w:rsidP="00F34367">
                      <w:pPr>
                        <w:spacing w:before="100" w:beforeAutospacing="1" w:after="100" w:afterAutospacing="1"/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  <w:t>כתיבה טובה! שנה טובה!</w:t>
                      </w: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CB1B1CB" wp14:editId="17FE761D">
                            <wp:extent cx="1841500" cy="355600"/>
                            <wp:effectExtent l="0" t="0" r="6350" b="0"/>
                            <wp:docPr id="7" name="תמונה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תמונה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2990" b="31442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41500" cy="355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EAC8DDE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Guttman Yad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proofErr w:type="spellStart"/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>אהשתיהיה</w:t>
                      </w:r>
                      <w:proofErr w:type="spellEnd"/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 xml:space="preserve"> שלנו </w:t>
                      </w:r>
                      <w:proofErr w:type="spellStart"/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>שנרפתתת</w:t>
                      </w:r>
                      <w:proofErr w:type="spellEnd"/>
                    </w:p>
                    <w:p w14:paraId="3CCB76F5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>אהובה שלנו</w:t>
                      </w:r>
                      <w:r>
                        <w:rPr>
                          <mc:AlternateContent>
                            <mc:Choice Requires="w16se">
                              <w:rFonts w:ascii="Lucida Sans Unicode" w:hAnsi="Lucida Sans Unicode" w:cs="Guttman Yad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bCs/>
                          <w:sz w:val="17"/>
                          <w:szCs w:val="17"/>
                          <w:rtl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  <w:p w14:paraId="649F71D7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>שנה של צמיחה ושמחה שנה של גאולה והתחדשות</w:t>
                      </w:r>
                    </w:p>
                    <w:p w14:paraId="53DF20F7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 xml:space="preserve">באו תפתחו דף חדש שיתמלא באור ושמחה דף של מצווה והכלה דף שבזכותו </w:t>
                      </w:r>
                      <w:proofErr w:type="spellStart"/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>יתגשו</w:t>
                      </w:r>
                      <w:proofErr w:type="spellEnd"/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 xml:space="preserve"> כל </w:t>
                      </w:r>
                    </w:p>
                    <w:p w14:paraId="32009818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>משאלות ליבנו לטובה</w:t>
                      </w:r>
                    </w:p>
                    <w:p w14:paraId="5BD7ADEE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>אוהבות עד השמיים ובחזרה</w:t>
                      </w:r>
                    </w:p>
                    <w:p w14:paraId="7C385BCC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>מוריה והדסה</w:t>
                      </w:r>
                    </w:p>
                    <w:p w14:paraId="1926A73C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 w:hint="cs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47D41B" wp14:editId="714CD280">
                <wp:simplePos x="0" y="0"/>
                <wp:positionH relativeFrom="column">
                  <wp:posOffset>3663950</wp:posOffset>
                </wp:positionH>
                <wp:positionV relativeFrom="paragraph">
                  <wp:posOffset>0</wp:posOffset>
                </wp:positionV>
                <wp:extent cx="2433320" cy="6781800"/>
                <wp:effectExtent l="0" t="0" r="24130" b="19050"/>
                <wp:wrapSquare wrapText="bothSides"/>
                <wp:docPr id="14" name="תיבת טקסט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33320" cy="678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119D3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</w:rPr>
                            </w:pPr>
                          </w:p>
                          <w:p w14:paraId="7578749D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תגידי- היית רוצה להתחיל את חייך מחדש? כמה תהיות, כמה מחשבות רעות, ספקות ומבוכות יש מאחורייך,</w:t>
                            </w:r>
                          </w:p>
                          <w:p w14:paraId="291E9762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</w:p>
                          <w:p w14:paraId="15A25742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כמה רגשות של מרירות, כישלון, חוסר הצלחה או כעס מתלווים אליך?</w:t>
                            </w:r>
                          </w:p>
                          <w:p w14:paraId="0FFA2B7D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לא שאת רעה. אבל לא קורה לך שלפעמים היית רוצה להיות טובה יותר? זכה וטהורה כמו תינוקת קטנטנה שרק נולדה?</w:t>
                            </w:r>
                          </w:p>
                          <w:p w14:paraId="0B6309D8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ידעת שאפשר להשתחרר מהעבר, ולהתחיל התחלה חדשה לגמרי?</w:t>
                            </w:r>
                          </w:p>
                          <w:p w14:paraId="717D561E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מה שהיה – היה, העיקר להתחיל מהתחלה עם כוחות חדשים, מרץ ושאיפות.</w:t>
                            </w:r>
                          </w:p>
                          <w:p w14:paraId="705DB502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היית מאמינה שתוכלי לעשות זאת? היית רוצה להאמין??</w:t>
                            </w:r>
                          </w:p>
                          <w:p w14:paraId="55F5EE29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יש יום שבו הקב"ה בעצמו מזמין אותך להתחדש של חשבונו!!</w:t>
                            </w:r>
                          </w:p>
                          <w:p w14:paraId="56BE6C0A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סוגרים את שערי העבר, פותחים שער חדש, מקבלים כוחות חדשים – ומתחדשים! תתחדשי!!!</w:t>
                            </w:r>
                          </w:p>
                          <w:p w14:paraId="6243B0F8" w14:textId="79450459" w:rsidR="00F34367" w:rsidRDefault="00F34367" w:rsidP="00F34367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כתיבה טובה! שנה טובה!</w:t>
                            </w: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EA0E800" wp14:editId="24BCC7AD">
                                  <wp:extent cx="1841500" cy="355600"/>
                                  <wp:effectExtent l="0" t="0" r="6350" b="0"/>
                                  <wp:docPr id="1" name="תמונה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תמונה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2990" b="3144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41500" cy="355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E9052A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Guttman Yad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אהשתיהיה</w:t>
                            </w:r>
                            <w:proofErr w:type="spellEnd"/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 xml:space="preserve"> שלנו </w:t>
                            </w:r>
                            <w:proofErr w:type="spellStart"/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שנרפתתת</w:t>
                            </w:r>
                            <w:proofErr w:type="spellEnd"/>
                          </w:p>
                          <w:p w14:paraId="5B780BC0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אהובה שלנו</w:t>
                            </w:r>
                            <w:r>
                              <w:rPr>
                                <mc:AlternateContent>
                                  <mc:Choice Requires="w16se">
                                    <w:rFonts w:ascii="Lucida Sans Unicode" w:hAnsi="Lucida Sans Unicode" w:cs="Guttman Yad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  <w:p w14:paraId="2767A961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שנה של צמיחה ושמחה שנה של גאולה והתחדשות</w:t>
                            </w:r>
                          </w:p>
                          <w:p w14:paraId="4ED9C5E7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 xml:space="preserve">באו תפתחו דף חדש שיתמלא באור ושמחה דף של מצווה והכלה דף שבזכותו </w:t>
                            </w:r>
                            <w:proofErr w:type="spellStart"/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יתגשו</w:t>
                            </w:r>
                            <w:proofErr w:type="spellEnd"/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 xml:space="preserve"> כל </w:t>
                            </w:r>
                          </w:p>
                          <w:p w14:paraId="138A1CB1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משאלות ליבנו לטובה</w:t>
                            </w:r>
                          </w:p>
                          <w:p w14:paraId="347B69C0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אוהבות עד השמיים ובחזרה</w:t>
                            </w:r>
                          </w:p>
                          <w:p w14:paraId="7D94AE1B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  <w:r>
                              <w:rPr>
                                <w:rFonts w:ascii="Lucida Sans Unicode" w:hAnsi="Lucida Sans Unicode" w:cs="Guttman Yad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  <w:t>מוריה והדסה</w:t>
                            </w:r>
                          </w:p>
                          <w:p w14:paraId="4BE84D53" w14:textId="77777777" w:rsidR="00F34367" w:rsidRDefault="00F34367" w:rsidP="00F34367">
                            <w:pPr>
                              <w:jc w:val="center"/>
                              <w:rPr>
                                <w:rFonts w:ascii="Lucida Sans Unicode" w:hAnsi="Lucida Sans Unicode" w:cs="Lucida Sans Unicode" w:hint="cs"/>
                                <w:b/>
                                <w:bCs/>
                                <w:sz w:val="17"/>
                                <w:szCs w:val="17"/>
                                <w:rtl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7D41B" id="תיבת טקסט 14" o:spid="_x0000_s1027" type="#_x0000_t202" style="position:absolute;left:0;text-align:left;margin-left:288.5pt;margin-top:0;width:191.6pt;height:534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">
                <v:textbox>
                  <w:txbxContent>
                    <w:p w14:paraId="0DF119D3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</w:rPr>
                      </w:pPr>
                    </w:p>
                    <w:p w14:paraId="7578749D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  <w:t>תגידי- היית רוצה להתחיל את חייך מחדש? כמה תהיות, כמה מחשבות רעות, ספקות ומבוכות יש מאחורייך,</w:t>
                      </w:r>
                    </w:p>
                    <w:p w14:paraId="291E9762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</w:p>
                    <w:p w14:paraId="15A25742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  <w:t>כמה רגשות של מרירות, כישלון, חוסר הצלחה או כעס מתלווים אליך?</w:t>
                      </w:r>
                    </w:p>
                    <w:p w14:paraId="0FFA2B7D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  <w:t>לא שאת רעה. אבל לא קורה לך שלפעמים היית רוצה להיות טובה יותר? זכה וטהורה כמו תינוקת קטנטנה שרק נולדה?</w:t>
                      </w:r>
                    </w:p>
                    <w:p w14:paraId="0B6309D8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  <w:t>ידעת שאפשר להשתחרר מהעבר, ולהתחיל התחלה חדשה לגמרי?</w:t>
                      </w:r>
                    </w:p>
                    <w:p w14:paraId="717D561E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  <w:t>מה שהיה – היה, העיקר להתחיל מהתחלה עם כוחות חדשים, מרץ ושאיפות.</w:t>
                      </w:r>
                    </w:p>
                    <w:p w14:paraId="705DB502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  <w:t>היית מאמינה שתוכלי לעשות זאת? היית רוצה להאמין??</w:t>
                      </w:r>
                    </w:p>
                    <w:p w14:paraId="55F5EE29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  <w:t>יש יום שבו הקב"ה בעצמו מזמין אותך להתחדש של חשבונו!!</w:t>
                      </w:r>
                    </w:p>
                    <w:p w14:paraId="56BE6C0A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  <w:t>סוגרים את שערי העבר, פותחים שער חדש, מקבלים כוחות חדשים – ומתחדשים! תתחדשי!!!</w:t>
                      </w:r>
                    </w:p>
                    <w:p w14:paraId="6243B0F8" w14:textId="79450459" w:rsidR="00F34367" w:rsidRDefault="00F34367" w:rsidP="00F34367">
                      <w:pPr>
                        <w:spacing w:before="100" w:beforeAutospacing="1" w:after="100" w:afterAutospacing="1"/>
                        <w:jc w:val="center"/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  <w:rtl/>
                        </w:rPr>
                        <w:t>כתיבה טובה! שנה טובה!</w:t>
                      </w: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EA0E800" wp14:editId="24BCC7AD">
                            <wp:extent cx="1841500" cy="355600"/>
                            <wp:effectExtent l="0" t="0" r="6350" b="0"/>
                            <wp:docPr id="1" name="תמונה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תמונה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2990" b="31442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41500" cy="355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9E9052A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Guttman Yad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proofErr w:type="spellStart"/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>אהשתיהיה</w:t>
                      </w:r>
                      <w:proofErr w:type="spellEnd"/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 xml:space="preserve"> שלנו </w:t>
                      </w:r>
                      <w:proofErr w:type="spellStart"/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>שנרפתתת</w:t>
                      </w:r>
                      <w:proofErr w:type="spellEnd"/>
                    </w:p>
                    <w:p w14:paraId="5B780BC0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>אהובה שלנו</w:t>
                      </w:r>
                      <w:r>
                        <w:rPr>
                          <mc:AlternateContent>
                            <mc:Choice Requires="w16se">
                              <w:rFonts w:ascii="Lucida Sans Unicode" w:hAnsi="Lucida Sans Unicode" w:cs="Guttman Yad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bCs/>
                          <w:sz w:val="17"/>
                          <w:szCs w:val="17"/>
                          <w:rtl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  <w:p w14:paraId="2767A961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>שנה של צמיחה ושמחה שנה של גאולה והתחדשות</w:t>
                      </w:r>
                    </w:p>
                    <w:p w14:paraId="4ED9C5E7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 xml:space="preserve">באו תפתחו דף חדש שיתמלא באור ושמחה דף של מצווה והכלה דף שבזכותו </w:t>
                      </w:r>
                      <w:proofErr w:type="spellStart"/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>יתגשו</w:t>
                      </w:r>
                      <w:proofErr w:type="spellEnd"/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 xml:space="preserve"> כל </w:t>
                      </w:r>
                    </w:p>
                    <w:p w14:paraId="138A1CB1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>משאלות ליבנו לטובה</w:t>
                      </w:r>
                    </w:p>
                    <w:p w14:paraId="347B69C0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>אוהבות עד השמיים ובחזרה</w:t>
                      </w:r>
                    </w:p>
                    <w:p w14:paraId="7D94AE1B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  <w:r>
                        <w:rPr>
                          <w:rFonts w:ascii="Lucida Sans Unicode" w:hAnsi="Lucida Sans Unicode" w:cs="Guttman Yad" w:hint="cs"/>
                          <w:b/>
                          <w:bCs/>
                          <w:sz w:val="17"/>
                          <w:szCs w:val="17"/>
                          <w:rtl/>
                        </w:rPr>
                        <w:t>מוריה והדסה</w:t>
                      </w:r>
                    </w:p>
                    <w:p w14:paraId="4BE84D53" w14:textId="77777777" w:rsidR="00F34367" w:rsidRDefault="00F34367" w:rsidP="00F34367">
                      <w:pPr>
                        <w:jc w:val="center"/>
                        <w:rPr>
                          <w:rFonts w:ascii="Lucida Sans Unicode" w:hAnsi="Lucida Sans Unicode" w:cs="Lucida Sans Unicode" w:hint="cs"/>
                          <w:b/>
                          <w:bCs/>
                          <w:sz w:val="17"/>
                          <w:szCs w:val="17"/>
                          <w:rtl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A31CE" w:rsidSect="003A31C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uttman Yad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367"/>
    <w:rsid w:val="003A31CE"/>
    <w:rsid w:val="00F34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84B22"/>
  <w15:chartTrackingRefBased/>
  <w15:docId w15:val="{F423F5B5-1AFC-4771-BAB1-352477BA6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4367"/>
    <w:pPr>
      <w:bidi/>
      <w:spacing w:after="0" w:line="276" w:lineRule="auto"/>
    </w:pPr>
    <w:rPr>
      <w:rFonts w:eastAsiaTheme="minorEastAs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דביר עזאני</dc:creator>
  <cp:keywords/>
  <dc:description/>
  <cp:lastModifiedBy>דביר עזאני</cp:lastModifiedBy>
  <cp:revision>1</cp:revision>
  <dcterms:created xsi:type="dcterms:W3CDTF">2021-09-03T13:12:00Z</dcterms:created>
  <dcterms:modified xsi:type="dcterms:W3CDTF">2021-09-03T13:14:00Z</dcterms:modified>
</cp:coreProperties>
</file>